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75CC76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80AD9" w:rsidRPr="00980AD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A26C86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1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1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77A035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C43107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980AD9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43107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2A8D4-4291-404A-9000-7D42B535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2023-02-09T05:38:00Z</dcterms:modified>
</cp:coreProperties>
</file>